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75C" w:rsidRPr="0034475C" w:rsidRDefault="0034475C" w:rsidP="007B2E74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Uchwała Nr </w:t>
      </w:r>
      <w:r w:rsidR="006D6A4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184/521/2023</w:t>
      </w:r>
    </w:p>
    <w:p w:rsidR="0034475C" w:rsidRPr="0034475C" w:rsidRDefault="0034475C" w:rsidP="007B2E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Zarządu Powiatu w Nidzicy</w:t>
      </w:r>
    </w:p>
    <w:p w:rsidR="0034475C" w:rsidRPr="0034475C" w:rsidRDefault="0034475C" w:rsidP="007B2E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 dnia </w:t>
      </w:r>
      <w:r w:rsidR="00D20A8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20 czerwca 2023 r.</w:t>
      </w:r>
    </w:p>
    <w:p w:rsidR="0034475C" w:rsidRPr="0034475C" w:rsidRDefault="0034475C" w:rsidP="0034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34475C" w:rsidRPr="0034475C" w:rsidRDefault="0034475C" w:rsidP="0034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 sprawie ogłoszenia konkursu na stanowisko dyrektora </w:t>
      </w:r>
    </w:p>
    <w:p w:rsidR="0034475C" w:rsidRPr="0034475C" w:rsidRDefault="0034475C" w:rsidP="0034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Specjalnego Ośrodka Szkolno-Wychowawczego</w:t>
      </w: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bookmarkStart w:id="0" w:name="_Hlk136862876"/>
      <w:r w:rsidR="002808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im. ks. Jana Twardowskiego </w:t>
      </w:r>
      <w:bookmarkEnd w:id="0"/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Nidzicy</w:t>
      </w:r>
    </w:p>
    <w:p w:rsidR="0034475C" w:rsidRPr="0034475C" w:rsidRDefault="0034475C" w:rsidP="0034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34475C" w:rsidRDefault="0034475C" w:rsidP="0034475C">
      <w:pPr>
        <w:keepNext/>
        <w:keepLines/>
        <w:spacing w:before="40" w:after="0" w:line="240" w:lineRule="auto"/>
        <w:ind w:firstLine="426"/>
        <w:jc w:val="both"/>
        <w:outlineLvl w:val="1"/>
        <w:rPr>
          <w:rFonts w:ascii="Times New Roman" w:eastAsiaTheme="maj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Theme="maj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 63 ust. 1 i 10 w zw. z art. 29 ust. 1 pkt 2 ustawy z dnia 14 grudnia 2016 r. - Prawo oświatowe (t. j. Dz. U. z 2023 r. poz. 900), art. 32 ust. 2 pkt 5 ustawy z dnia 5 czerwca 1998 r. o samorządzie powiatowym (t.j. Dz. U. z 2022 r. poz. 1526 ze zm.) oraz § 1 ust. 1 rozporządzenia Ministra Edukacji Narodowej z dnia 11 sierpnia 2017 r. w sprawie regulaminu konkursu na stanowisko dyrektora publicznego przedszkola, publicznej szkoły podstawowej, publicznej szkoły ponadpodstawowej lub publicznej placówki oraz trybu pracy komisji konkursowej (Dz.U. z 2021 r. poz. 1428) §1, §6, §12 Rozporządzenia Ministra Edukacji Narodowej z dnia 11 sierpnia 2017 r. w sprawie 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wymagań, jakim powinna odpowiadać osoba zajmująca stanowisko dyrektora oraz inne stanowisko kierownicze w publicznym przedszkolu, publicznej szkole podstawowej, publicznej szkole ponadpodstawowej oraz publicznej placówce ( t.j. Dz. U. z 2021 r., poz. 1449 ze zm.)</w:t>
      </w:r>
      <w:r w:rsidRPr="0034475C">
        <w:rPr>
          <w:rFonts w:ascii="Times New Roman" w:eastAsiaTheme="maj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 uchwala się, co następuje:</w:t>
      </w:r>
    </w:p>
    <w:p w:rsidR="007B2E74" w:rsidRPr="0034475C" w:rsidRDefault="007B2E74" w:rsidP="0034475C">
      <w:pPr>
        <w:keepNext/>
        <w:keepLines/>
        <w:spacing w:before="40" w:after="0" w:line="240" w:lineRule="auto"/>
        <w:ind w:firstLine="426"/>
        <w:jc w:val="both"/>
        <w:outlineLvl w:val="1"/>
        <w:rPr>
          <w:rFonts w:ascii="Times New Roman" w:eastAsiaTheme="majorEastAsia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34475C" w:rsidRPr="0034475C" w:rsidRDefault="0034475C" w:rsidP="007B2E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 1</w:t>
      </w:r>
      <w:r w:rsidR="007B2E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Ogłasza się konkurs na stanowisko dyrektora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Specjalnego Ośrodka Szkolno-Wychowawczego </w:t>
      </w:r>
      <w:r w:rsidR="00280859" w:rsidRPr="00280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im. ks. Jana Twardowskiego 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Nidzicy, ul. Wyborska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13-100 Nidzica.</w:t>
      </w:r>
    </w:p>
    <w:p w:rsidR="0034475C" w:rsidRDefault="0034475C" w:rsidP="00AD746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Treść ogłoszenia o konkursie zawarta jest w załączniku do niniejszej uchwały.</w:t>
      </w:r>
    </w:p>
    <w:p w:rsidR="007B2E74" w:rsidRDefault="007B2E74" w:rsidP="007B2E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34475C" w:rsidRPr="0034475C" w:rsidRDefault="0034475C" w:rsidP="007B2E74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 2</w:t>
      </w:r>
      <w:r w:rsidR="007B2E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Postępowanie konkursowe przeprowadzone zostanie zgodnie z zasadami określonymi w rozporządzeniu Ministra Edukacji Narodowej z dnia 11 sierpnia 2017 r. w sprawie regulaminu konkursu na stanowisko dyrektora publicznego przedszkola, publicznej szkoły podstawowej, publicznej szkoły ponadpodstawowej lub publicznej placówki oraz trybu pracy komisji konkursowej.</w:t>
      </w:r>
    </w:p>
    <w:p w:rsidR="0034475C" w:rsidRPr="0034475C" w:rsidRDefault="0034475C" w:rsidP="007B2E74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 3</w:t>
      </w:r>
      <w:r w:rsidR="007B2E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Ogłoszenie o konkursie zamieszcza się na stronie internetowej Starostwa Powiatowego          w Nidzicy, w Biuletynie Informacji Publicznej Starostwa Powiatowego w Nidzicy, na tablicy ogłoszeń Starostwa Powiatowego w Nidzicy oraz w szkołach i placówkach prowadzonych przez Powiat Nidzicki w sposób przez nie przyjęty.</w:t>
      </w:r>
    </w:p>
    <w:p w:rsidR="0034475C" w:rsidRPr="0034475C" w:rsidRDefault="0034475C" w:rsidP="007B2E74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 4</w:t>
      </w:r>
      <w:r w:rsidR="007B2E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 uchwały powierza się Przewodniczącemu Zarządu Powiatu.</w:t>
      </w:r>
    </w:p>
    <w:p w:rsidR="0034475C" w:rsidRDefault="0034475C" w:rsidP="007B2E74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 5</w:t>
      </w:r>
      <w:r w:rsidR="007B2E7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Uchwała wchodzi w życie z dniem podjęcia.</w:t>
      </w:r>
    </w:p>
    <w:p w:rsidR="007B2E74" w:rsidRDefault="007B2E74" w:rsidP="007B2E74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7B2E74" w:rsidRDefault="007B2E74" w:rsidP="007B2E74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7B2E74" w:rsidRDefault="007B2E74" w:rsidP="007B2E74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7B2E74" w:rsidRDefault="007B2E74" w:rsidP="007B2E74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7B2E74" w:rsidRDefault="007B2E74" w:rsidP="007B2E74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7B2E74" w:rsidRDefault="007B2E74" w:rsidP="007B2E74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7B2E74" w:rsidRPr="007B2E74" w:rsidRDefault="007B2E74" w:rsidP="007B2E74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7B2E7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Opr. M. Jarka</w:t>
      </w:r>
    </w:p>
    <w:p w:rsidR="0034475C" w:rsidRPr="0034475C" w:rsidRDefault="0034475C" w:rsidP="003447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Załącznik do uchwały Nr </w:t>
      </w:r>
      <w:r w:rsidR="00D20A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184/521/2023</w:t>
      </w:r>
    </w:p>
    <w:p w:rsidR="0034475C" w:rsidRPr="0034475C" w:rsidRDefault="0034475C" w:rsidP="003447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Zarządu Powiatu w Nidzicy </w:t>
      </w:r>
    </w:p>
    <w:p w:rsidR="0034475C" w:rsidRPr="0034475C" w:rsidRDefault="0034475C" w:rsidP="0034475C">
      <w:pPr>
        <w:spacing w:after="24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 dnia </w:t>
      </w:r>
      <w:r w:rsidR="00D20A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 czerwca 2023 r.</w:t>
      </w:r>
    </w:p>
    <w:p w:rsidR="0034475C" w:rsidRPr="0034475C" w:rsidRDefault="0034475C" w:rsidP="003447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OGŁOSZENIE O KONKURSIE</w:t>
      </w:r>
    </w:p>
    <w:p w:rsidR="0034475C" w:rsidRPr="0034475C" w:rsidRDefault="0034475C" w:rsidP="0034475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Zarząd Powiatu w Nidzicy</w:t>
      </w:r>
    </w:p>
    <w:p w:rsidR="0034475C" w:rsidRPr="0034475C" w:rsidRDefault="0034475C" w:rsidP="0034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ogłasza konkurs na stanowisko dyrektora </w:t>
      </w:r>
    </w:p>
    <w:p w:rsidR="0034475C" w:rsidRPr="0034475C" w:rsidRDefault="0034475C" w:rsidP="0034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Specjalnego Ośrodka Szkolno-Wychowawczego</w:t>
      </w: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2808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im. ks. Jana Twardowskiego </w:t>
      </w: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Nidzicy</w:t>
      </w:r>
    </w:p>
    <w:p w:rsidR="0034475C" w:rsidRPr="0034475C" w:rsidRDefault="0034475C" w:rsidP="0034475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Organ prowadzący szkołę: Powiat Nidzicki, adres: ul. Traugutta 23, 13-100 Nidzica</w:t>
      </w:r>
    </w:p>
    <w:p w:rsidR="0034475C" w:rsidRPr="0034475C" w:rsidRDefault="0034475C" w:rsidP="0034475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Nazwa i adres placówki, której dotyczy konkurs:</w:t>
      </w:r>
    </w:p>
    <w:p w:rsidR="0034475C" w:rsidRPr="0034475C" w:rsidRDefault="0034475C" w:rsidP="003447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Specjalny Ośrodek Szkolno-Wychowawczy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80859" w:rsidRPr="00280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im. ks. Jana Twardowskiego 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Nidzicy, adres: </w:t>
      </w:r>
      <w:r w:rsidRPr="0034475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ul. Wyborska 1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2</w:t>
      </w:r>
      <w:r w:rsidRPr="0034475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13-100 Nidzica.</w:t>
      </w:r>
    </w:p>
    <w:p w:rsidR="0034475C" w:rsidRPr="0034475C" w:rsidRDefault="0034475C" w:rsidP="0034475C">
      <w:pPr>
        <w:numPr>
          <w:ilvl w:val="0"/>
          <w:numId w:val="1"/>
        </w:numPr>
        <w:spacing w:before="24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 konkursu na stanowisko dyrektora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Specjalnego Ośrodka Szkolno-Wychowawczego</w:t>
      </w:r>
      <w:r w:rsidRPr="003447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808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im. ks. Jana Twardowskiego </w:t>
      </w:r>
      <w:r w:rsidRPr="003447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Nidzicy może przystąpić osoba, </w:t>
      </w:r>
      <w:r w:rsidR="00021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będąca nauczycielem mianowanym lub dyplomowanym, </w:t>
      </w:r>
      <w:r w:rsidRPr="00021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</w:t>
      </w:r>
      <w:r w:rsidRPr="003447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pełnia</w:t>
      </w:r>
      <w:r w:rsidR="000211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jąca</w:t>
      </w:r>
      <w:r w:rsidRPr="003447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łącznie wymagania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określone w rozporządzeniu Ministra Edukacji Narodowej z dnia 11 sierpnia 2017 r. w sprawie wymagań, jakim powinna odpowiadać osoba zajmująca stanowisko dyrektora oraz inne stanowisko kierownicze w publicznym przedszkolu, publicznej szkole podstawowej, publicznej szkole ponadpodstawowej oraz publicznej placówce (t.j. Dz.U. z 2021r. poz. 1449 ze zm.):</w:t>
      </w:r>
    </w:p>
    <w:p w:rsidR="0034475C" w:rsidRPr="0034475C" w:rsidRDefault="0034475C" w:rsidP="0034475C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posiada wykształcenie wyższe i tytuł zawodowy magister, magister inżynier lub równorzędny, oraz przygotowanie pedagogiczne i kwalifikacje do zajmowania stanowiska nauczyciela w danym przedszkolu, szkole lub placówce;</w:t>
      </w:r>
    </w:p>
    <w:p w:rsidR="0034475C" w:rsidRPr="0034475C" w:rsidRDefault="0034475C" w:rsidP="0034475C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ukończyła studia pierwszego stopnia, studia drugiego stopnia, jednolite studia magisterskie lub studia podyplomowe z zakresu zarządzania albo kurs kwalifikacyjny          z zakresu zarządzania oświatą prowadzony zgodnie z przepisami w sprawie placówek doskonalenia nauczycieli;</w:t>
      </w:r>
    </w:p>
    <w:p w:rsidR="0034475C" w:rsidRPr="0034475C" w:rsidRDefault="0034475C" w:rsidP="0034475C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posiada co najmniej pięcioletni staż pracy pedagogicznej na stanowisku nauczyciela lub pięcioletni staż pracy dydaktycznej na stanowisku nauczyciela akademickiego;</w:t>
      </w:r>
    </w:p>
    <w:p w:rsidR="0034475C" w:rsidRPr="0034475C" w:rsidRDefault="0034475C" w:rsidP="0034475C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4) uzyskała:</w:t>
      </w:r>
    </w:p>
    <w:p w:rsidR="0034475C" w:rsidRPr="0034475C" w:rsidRDefault="0034475C" w:rsidP="0034475C">
      <w:p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co najmniej bardzo dobrą ocenę pracy w okresie ostatnich pięciu lat pracy albo,</w:t>
      </w:r>
    </w:p>
    <w:p w:rsidR="0034475C" w:rsidRPr="0034475C" w:rsidRDefault="0034475C" w:rsidP="0034475C">
      <w:p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w przypadku nauczyciela akademickiego - pozytywną ocenę pracy w okresie ostatnich czterech lat pracy w uczelni,</w:t>
      </w:r>
    </w:p>
    <w:p w:rsidR="0034475C" w:rsidRPr="0034475C" w:rsidRDefault="0034475C" w:rsidP="0034475C">
      <w:pPr>
        <w:spacing w:before="100" w:beforeAutospacing="1" w:after="100" w:afterAutospacing="1" w:line="240" w:lineRule="auto"/>
        <w:ind w:left="993" w:hanging="142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przed przystąpieniem do konkursu na stanowisko dyrektora albo przed powierzeniem stanowiska dyrektora w przypadku, o którym mowa w </w:t>
      </w:r>
      <w:hyperlink r:id="rId7" w:anchor="/document/18558680?unitId=art(63)ust(11)&amp;cm=DOCUMENT" w:tgtFrame="_blank" w:history="1">
        <w:r w:rsidRPr="0034475C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art. 63 ust. 11</w:t>
        </w:r>
      </w:hyperlink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14 grudnia 2016 r. - Prawo oświatowe, jeżeli nie przeprowadzono konkursu, i w przypadku, o którym mowa </w:t>
      </w:r>
      <w:hyperlink r:id="rId8" w:anchor="/document/18558680?unitId=art(63)ust(12)&amp;cm=DOCUMENT" w:tgtFrame="_blank" w:history="1">
        <w:r w:rsidRPr="0034475C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art. 63 ust. 12</w:t>
        </w:r>
      </w:hyperlink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tej ustawy;  </w:t>
      </w:r>
    </w:p>
    <w:p w:rsidR="0034475C" w:rsidRPr="0034475C" w:rsidRDefault="0034475C" w:rsidP="0034475C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 spełnia warunki zdrowotne niezbędne do wykonywania pracy na stanowisku kierowniczym;</w:t>
      </w:r>
    </w:p>
    <w:p w:rsidR="0034475C" w:rsidRPr="0034475C" w:rsidRDefault="0034475C" w:rsidP="0034475C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6) ma pełną zdolność do czynności prawnych i korzysta z pełni praw publicznych;</w:t>
      </w:r>
    </w:p>
    <w:p w:rsidR="0034475C" w:rsidRPr="0034475C" w:rsidRDefault="0034475C" w:rsidP="0034475C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7) nie była prawomocnie ukarana karą dyscyplinarną, o której mowa w </w:t>
      </w:r>
      <w:hyperlink r:id="rId9" w:anchor="/document/16790821?unitId=art(76)ust(1)&amp;cm=DOCUMENT" w:tgtFrame="_blank" w:history="1">
        <w:r w:rsidRPr="0034475C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art. 76 ust. 1</w:t>
        </w:r>
      </w:hyperlink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26 stycznia 1982 r. - Karta Nauczyciela (Dz. U. z 20</w:t>
      </w:r>
      <w:r w:rsidR="000211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0211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984 ze zm.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="000211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w przypadku nauczyciela akademickiego - karą dyscyplinarną, o której mowa w </w:t>
      </w:r>
      <w:hyperlink r:id="rId10" w:anchor="/document/18750400?unitId=art(276)ust(1)&amp;cm=DOCUMENT" w:tgtFrame="_blank" w:history="1">
        <w:r w:rsidRPr="0034475C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art. 276 ust. 1</w:t>
        </w:r>
      </w:hyperlink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20 lipca 2018 r. - Prawo o szkolnictwie wyższym i nauce (Dz. U. z 202</w:t>
      </w:r>
      <w:r w:rsidR="000211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0211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742 ze zm.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lub karą dyscyplinarną, o której mowa w </w:t>
      </w:r>
      <w:hyperlink r:id="rId11" w:anchor="/document/17215286?unitId=art(140)ust(1)&amp;cm=DOCUMENT" w:tgtFrame="_blank" w:history="1">
        <w:r w:rsidRPr="0034475C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art. 140 ust. 1</w:t>
        </w:r>
      </w:hyperlink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27 lipca 2005 r. - Prawo o szkolnictwie wyższym (Dz. U. z 2017 r. poz. 2183 z</w:t>
      </w:r>
      <w:r w:rsidR="000211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zm.), oraz nie toczy się przeciwko niej postępowanie dyscyplinarne;</w:t>
      </w:r>
    </w:p>
    <w:p w:rsidR="0034475C" w:rsidRPr="0034475C" w:rsidRDefault="0034475C" w:rsidP="0034475C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8) nie była skazana prawomocnym wyrokiem za umyślne przestępstwo lub umyślne przestępstwo skarbowe;</w:t>
      </w:r>
    </w:p>
    <w:p w:rsidR="0034475C" w:rsidRPr="0034475C" w:rsidRDefault="0034475C" w:rsidP="0034475C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9) nie toczy się przeciwko niej postępowanie o przestępstwo ścigane z oskarżenia publicznego;</w:t>
      </w:r>
    </w:p>
    <w:p w:rsidR="0034475C" w:rsidRPr="0034475C" w:rsidRDefault="0034475C" w:rsidP="0034475C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10) nie była karana zakazem pełnienia funkcji związanych z dysponowaniem środkami publicznymi, o którym mowa w </w:t>
      </w:r>
      <w:hyperlink r:id="rId12" w:anchor="/document/17154532?unitId=art(31)ust(1)pkt(4)&amp;cm=DOCUMENT" w:tgtFrame="_blank" w:history="1">
        <w:r w:rsidRPr="0034475C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art. 31 ust. 1 pkt 4</w:t>
        </w:r>
      </w:hyperlink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17 grudnia 2004 r. o odpowiedzialności za naruszenie dyscypliny finansów publicznych (Dz. U. z 2021 r. poz. 289</w:t>
      </w:r>
      <w:r w:rsidR="009633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);</w:t>
      </w:r>
    </w:p>
    <w:p w:rsidR="0034475C" w:rsidRPr="0034475C" w:rsidRDefault="0034475C" w:rsidP="0034475C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11) w przypadku cudzoziemca - posiada znajomość języka polskiego poświadczoną na zasadach określonych w </w:t>
      </w:r>
      <w:hyperlink r:id="rId13" w:anchor="/document/16854899?cm=DOCUMENT" w:tgtFrame="_blank" w:history="1">
        <w:r w:rsidRPr="0034475C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ustawie</w:t>
        </w:r>
      </w:hyperlink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7 października 1999 r. o języku polskim (Dz. U. z 2021 r. poz. 672), ukończyła studia pierwszego stopnia, studia drugiego stopnia lub jednolite studia magisterskie, na kierunku filologia polska, lub jest tłumaczem przysięgłym języka polskiego.</w:t>
      </w:r>
    </w:p>
    <w:p w:rsidR="0034475C" w:rsidRPr="0034475C" w:rsidRDefault="0034475C" w:rsidP="0034475C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34475C" w:rsidRPr="0034475C" w:rsidRDefault="0034475C" w:rsidP="0034475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konkursu na stanowisko Dyrektora </w:t>
      </w:r>
      <w:r w:rsidR="002D29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Specjalnego Ośrodka Szkolno-Wychowawczego</w:t>
      </w:r>
      <w:r w:rsidRPr="003447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808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im. ks. Jana Twardowskiego </w:t>
      </w:r>
      <w:r w:rsidRPr="003447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Nidzicy może przystąpić również:</w:t>
      </w:r>
    </w:p>
    <w:p w:rsidR="0034475C" w:rsidRPr="0034475C" w:rsidRDefault="0034475C" w:rsidP="0034475C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:rsidR="0034475C" w:rsidRPr="0034475C" w:rsidRDefault="0034475C" w:rsidP="0034475C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1a) 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34475C" w:rsidRPr="0034475C" w:rsidRDefault="0034475C" w:rsidP="0034475C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2) nauczyciel mianowany lub dyplomowany urlopowany lub zwolniony z obowiązku świadczenia pracy na podstawie przepisów </w:t>
      </w:r>
      <w:hyperlink r:id="rId14" w:anchor="/document/16794195?cm=DOCUMENT" w:tgtFrame="_blank" w:history="1">
        <w:r w:rsidRPr="0034475C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ustawy</w:t>
        </w:r>
      </w:hyperlink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23 maja 1991 r. o związkach zawodowych (Dz. U. z 20</w:t>
      </w:r>
      <w:r w:rsidR="000211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0211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854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:rsidR="0034475C" w:rsidRPr="0034475C" w:rsidRDefault="0034475C" w:rsidP="0034475C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spełniający wymagania określone w rozporządzeniu, o którym mowa w ust. 1, z wyjątkiem wymogu posiadania co najmniej bardzo dobrej oceny pracy.</w:t>
      </w:r>
    </w:p>
    <w:p w:rsidR="0034475C" w:rsidRPr="0034475C" w:rsidRDefault="0034475C" w:rsidP="00344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34475C" w:rsidRPr="0034475C" w:rsidRDefault="0034475C" w:rsidP="003447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konkursu na stanowisko dyrektora </w:t>
      </w:r>
      <w:r w:rsidR="002D29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Specjalnego Ośrodka Szkolno-Wychowawczego</w:t>
      </w:r>
      <w:r w:rsidR="002D2927" w:rsidRPr="003447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808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im. ks. Jana Twardowskiego </w:t>
      </w:r>
      <w:r w:rsidRPr="003447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Nidzicy może przystąpić osoba niebędąca nauczycielem, która spełnia łącznie następujące wymagania:</w:t>
      </w:r>
    </w:p>
    <w:p w:rsidR="0034475C" w:rsidRPr="0034475C" w:rsidRDefault="0034475C" w:rsidP="0034475C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1) posiada obywatelstwo polskie, z tym że wymóg ten nie dotyczy obywateli państw członkowskich Unii Europejskiej, państw członkowskich Europejskiego Porozumienia o Wolnym Handlu (EFTA) - stron </w:t>
      </w:r>
      <w:hyperlink r:id="rId15" w:anchor="/document/67435948?cm=DOCUMENT" w:tgtFrame="_blank" w:history="1">
        <w:r w:rsidRPr="0034475C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umowy</w:t>
        </w:r>
      </w:hyperlink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Europejskim Obszarze Gospodarczym oraz Konfederacji Szwajcarskiej;</w:t>
      </w:r>
    </w:p>
    <w:p w:rsidR="0034475C" w:rsidRPr="0034475C" w:rsidRDefault="0034475C" w:rsidP="0034475C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posiada wykształcenie wyższe i tytuł zawodowy magister, magister inżynier lub równorzędny;</w:t>
      </w:r>
    </w:p>
    <w:p w:rsidR="0034475C" w:rsidRPr="0034475C" w:rsidRDefault="0034475C" w:rsidP="0034475C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posiada co najmniej pięcioletni staż pracy, w tym co najmniej dwuletni staż pracy na stanowisku kierowniczym;</w:t>
      </w:r>
    </w:p>
    <w:p w:rsidR="0034475C" w:rsidRPr="0034475C" w:rsidRDefault="0034475C" w:rsidP="0034475C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4) nie toczy się przeciwko niej postępowanie o przestępstwo ścigane z oskarżenia publicznego lub postępowanie dyscyplinarne;</w:t>
      </w:r>
    </w:p>
    <w:p w:rsidR="0034475C" w:rsidRPr="0034475C" w:rsidRDefault="0034475C" w:rsidP="0034475C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 spełnia wymagania określone w § 1 pkt 2, 5, 6, 8, 10 i 11 rozporządzenia, o którym mowa w ust.1.</w:t>
      </w:r>
    </w:p>
    <w:p w:rsidR="0034475C" w:rsidRPr="0034475C" w:rsidRDefault="0034475C" w:rsidP="0034475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34475C" w:rsidRPr="0034475C" w:rsidRDefault="0034475C" w:rsidP="0034475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Oferty osób przystępujących do konkursu powinny zawierać: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uzasadnienie przystąpienia do konkursu oraz koncepcję funkcjonowania i rozwoju </w:t>
      </w:r>
      <w:r w:rsidR="002D29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Specjalnego Ośrodka Szkolno-Wychowawczego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80859" w:rsidRPr="00280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im. ks. Jana Twardowskiego 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Nidzicy;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życiorys z opisem przebiegu pracy zawodowej, zawierający w szczególności informację o stażu pracy pedagogicznej - w przypadku nauczyciela lub stażu pracy dydaktycznej - w przypadku nauczyciela akademickiego albo stażu pracy, w tym stażu pracy na stanowisku kierowniczym - w przypadku osoby niebędącej nauczycielem;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oświadczenie zawierające następujące dane osobowe kandydata:</w:t>
      </w:r>
    </w:p>
    <w:p w:rsidR="0034475C" w:rsidRPr="0034475C" w:rsidRDefault="0034475C" w:rsidP="0034475C">
      <w:pPr>
        <w:spacing w:after="0" w:line="240" w:lineRule="auto"/>
        <w:ind w:left="1278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imię (imiona) i nazwisko,</w:t>
      </w:r>
    </w:p>
    <w:p w:rsidR="0034475C" w:rsidRPr="0034475C" w:rsidRDefault="0034475C" w:rsidP="0034475C">
      <w:pPr>
        <w:spacing w:after="0" w:line="240" w:lineRule="auto"/>
        <w:ind w:left="1278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datę i miejsce urodzenia,</w:t>
      </w:r>
    </w:p>
    <w:p w:rsidR="0034475C" w:rsidRPr="0034475C" w:rsidRDefault="0034475C" w:rsidP="0034475C">
      <w:pPr>
        <w:spacing w:after="0" w:line="240" w:lineRule="auto"/>
        <w:ind w:left="1278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obywatelstwo,</w:t>
      </w:r>
    </w:p>
    <w:p w:rsidR="0034475C" w:rsidRPr="0034475C" w:rsidRDefault="0034475C" w:rsidP="0034475C">
      <w:pPr>
        <w:spacing w:after="0" w:line="240" w:lineRule="auto"/>
        <w:ind w:left="1278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miejsce zamieszkania (adres do korespondencji);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poświadczone przez kandydata za zgodność z oryginałem</w:t>
      </w:r>
      <w:bookmarkStart w:id="1" w:name="_Hlk136438443"/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*)</w:t>
      </w:r>
      <w:bookmarkEnd w:id="1"/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kopie dokumentów potwierdzających posiadanie wymaganego stażu pracy, o którym mowa w pkt 2, świadectwa pracy, zaświadczenia o zatrudnieniu lub inne dokumenty potwierdzające okres zatrudnienia;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poświadczone przez kandydata za zgodność z oryginałami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*)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kopie dokumentów potwierdzających posiadanie wymaganego wykształcenia, w tym dyplomu ukończenia studiów wyższych lub świadectwa ukończenia studiów podyplomowych z zakresu zarządzania albo świadectwa ukończenia kursu kwalifikacyjnego z zakresu zarządzania oświatą;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w przypadku cudzoziemca - poświadczone przez kandydata za zgodność z oryginałem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*)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kopie:</w:t>
      </w:r>
    </w:p>
    <w:p w:rsidR="0034475C" w:rsidRPr="0034475C" w:rsidRDefault="0034475C" w:rsidP="0034475C">
      <w:pPr>
        <w:spacing w:after="0" w:line="240" w:lineRule="auto"/>
        <w:ind w:left="852" w:hanging="1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 dokumentu potwierdzającego znajomość języka polskiego, o którym mowa w ustawie z dnia 7 października 1999 r. o języku polskim (t.j. Dz.U. z 2021 r.,poz. 672),</w:t>
      </w:r>
    </w:p>
    <w:p w:rsidR="0034475C" w:rsidRPr="0034475C" w:rsidRDefault="0034475C" w:rsidP="0034475C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dyplomu ukończenia studiów pierwszego stopnia, studiów drugiego stopnia lub jednolitych studiów magisterskich, na kierunku filologia polska, lub</w:t>
      </w:r>
    </w:p>
    <w:p w:rsidR="0034475C" w:rsidRPr="0034475C" w:rsidRDefault="0034475C" w:rsidP="0034475C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dokumentu potwierdzającego prawo do wykonywania zawodu tłumacza przysięgłego języka polskiego;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poświadczoną przez kandydata za zgodność z oryginałem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*)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kopię zaświadczenia lekarskiego o braku przeciwwskazań zdrowotnych do wykonywania pracy na stanowisku kierowniczym;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oświadczenie, że przeciwko kandydatowi nie toczy się postępowanie o przestępstwo ścigane z oskarżenia publicznego lub postępowanie dyscyplinarne;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oświadczenie, że kandydat nie był skazany prawomocnym wyrokiem za umyślne przestępstwo lub umyślne przestępstwo skarbowe;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oświadczenie, że kandydat nie był karany zakazem pełnienia funkcji związanych z dysponowaniem środkami publicznymi, o którym mowa w art. 31 ust. 1 pkt 4 ustawy z  dnia 17 grudnia 2004 r. o odpowiedzialności za naruszenie dyscypliny finansów publicznych (Dz.U. z 2021 r. poz. 289</w:t>
      </w:r>
      <w:r w:rsidR="000211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);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oświadczenie o dopełnieniu obowiązku, o którym mowa w art. 7 ust. 1 i 3a ustawy z dnia 18 października 2006 r. o ujawnianiu informacji o dokumentach organów bezpieczeństwa państwa z lat 1944-1990 oraz treści tych dokumentów (Dz.U. z 202</w:t>
      </w:r>
      <w:r w:rsidR="000211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 r. poz. </w:t>
      </w:r>
      <w:r w:rsidR="000211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342 ze zm.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- w przypadku kandydata na dyrektora publicznej szkoły urodzonego przed dniem 1sierpnia 1972 r.;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poświadczoną przez kandydata za zgodność z oryginałem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*)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kopię aktu nadania stopnia nauczyciela mianowanego lub dyplomowanego - w przypadku nauczyciela;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poświadczoną przez kandydata za zgodność z oryginałem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*)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kopię karty oceny pracy lub oceny dorobku zawodowego - w przypadku nauczyciela i nauczyciela akademickiego;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w przypadku nauczyciela i nauczyciela akademickiego - oświadczenie, że kandydat nie był prawomocnie ukarany karą dyscyplinarną, o której mowa w art. 76 ust. 1 ustawy z dnia 26 stycznia 1982 r. - Karta Nauczyciela (t.j. Dz.U. z 2023 r. poz. 984 ze zm.) lub karą dyscyplinarną, o której mowa w art. 276 ust.1 ustawy z dnia 20 lipca 2018 r. - Prawo o szkolnictwie wyższym i nauce (t.j. Dz. U. z 2023 r., poz. 742 ze zm.) lub karą dyscyplinarną, o której mowa w art. 140 ust. 1 ustawy z dnia 27 lipca 2005 r. – Prawo o szkolnictwie wyższym (Dz. U. z 2017 r. poz.2183 ze zm.); 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15)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oświadczenie, że kandydat ma pełną zdolność do czynności prawnych i korzysta z pełni praw publicznych.</w:t>
      </w:r>
    </w:p>
    <w:p w:rsidR="0034475C" w:rsidRPr="0034475C" w:rsidRDefault="0034475C" w:rsidP="003447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16) ponadto kandydat na stanowisko dyrektora </w:t>
      </w:r>
      <w:r w:rsidR="002D29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Specjalnego Ośrodka Szkolno-Wychowawczego </w:t>
      </w:r>
      <w:r w:rsidR="00280859" w:rsidRPr="00280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im. ks. Jana Twardowskiego 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Nidzicy zobowiązany jest załączyć do oferty podpisaną zgodę na przetwarzanie danych osobowych na druku załączonym do ogłoszenia.</w:t>
      </w:r>
    </w:p>
    <w:p w:rsidR="0034475C" w:rsidRPr="0034475C" w:rsidRDefault="0034475C" w:rsidP="0034475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Oferty należy składać w zamkniętych kopertach z podanym adresem zwrotnym i dopiskiem odpowiednio do placówki </w:t>
      </w:r>
      <w:r w:rsidR="002D29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Konkurs na stanowisko Dyrektora </w:t>
      </w:r>
      <w:r w:rsidR="002D2927" w:rsidRPr="002D29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Specjalnego Ośrodka Szkolno-Wychowawczego</w:t>
      </w:r>
      <w:r w:rsidR="00280859" w:rsidRPr="00280859">
        <w:t xml:space="preserve"> </w:t>
      </w:r>
      <w:r w:rsidR="00280859" w:rsidRPr="00280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im. ks. Jana Twardowskiego</w:t>
      </w:r>
      <w:r w:rsidR="00280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Nidzicy</w:t>
      </w:r>
      <w:r w:rsidR="002D29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 terminie do dnia </w:t>
      </w:r>
      <w:r w:rsidR="008A4D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</w:t>
      </w:r>
      <w:r w:rsidR="00726CBE" w:rsidRPr="00726C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.07.2023 r.</w:t>
      </w:r>
      <w:r w:rsidR="00726C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adres: Starostwo Powiatowe w Nidzicy, ul. Traugutta 23, 13-100 Nidzica.</w:t>
      </w:r>
    </w:p>
    <w:p w:rsidR="0034475C" w:rsidRPr="0034475C" w:rsidRDefault="0034475C" w:rsidP="0034475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 przypadku przesłania oferty listem poleconym liczy się data doręczenia przesyłki do sekretariatu Starostwa Powiatowego w Nidzicy. Oferty, które wpłyną do Starostwa Powiatowego w Nidzicy po terminie wskazanym w ogłoszeniu, nie będą rozpatrywane.</w:t>
      </w:r>
    </w:p>
    <w:p w:rsidR="0034475C" w:rsidRPr="0034475C" w:rsidRDefault="0034475C" w:rsidP="0034475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dopuszcza się składania ofert  w postaci elektronicznej.</w:t>
      </w:r>
    </w:p>
    <w:p w:rsidR="0034475C" w:rsidRPr="0034475C" w:rsidRDefault="0034475C" w:rsidP="0034475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Konkurs przeprowadzi komisja konkursowa powołana przez Zarząd Powiatu w Nidzicy odrębną uchwałą.</w:t>
      </w:r>
    </w:p>
    <w:p w:rsidR="0034475C" w:rsidRPr="0034475C" w:rsidRDefault="0034475C" w:rsidP="0034475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 terminie i miejscu przeprowadzenia postępowania konkursowego kandydaci zostaną powiadomieni pisemnie. Na żądanie organu prowadzącego kandydat obowiązany jest przedstawić oryginały dokumentów, o których mowa w ust. 2 pkt 4-7, 12, 13. Ponadto przed przystąpieniem do rozmowy z kandydatem dopuszczonym do postępowania konkursowego komisja konkursowa ma prawo żądać przedstawienia dowodu osobistego kandydata lub innego dokumentu potwierdzającego jego tożsamość oraz posiadane obywatelstwo.</w:t>
      </w:r>
    </w:p>
    <w:p w:rsidR="0034475C" w:rsidRPr="0034475C" w:rsidRDefault="0034475C" w:rsidP="0034475C">
      <w:p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Szczegółowe informacje dotyczące konkursu można uzyskać w Starostwie Powiatowym w Nidzicy, ul. Traugutta 23, Wydział Oświaty, Promocji, Rozwoju i Zarządzania Kryzysowego, pok. Nr 43 A, tel. 89 625 82 12.</w:t>
      </w:r>
    </w:p>
    <w:p w:rsidR="0034475C" w:rsidRPr="0034475C" w:rsidRDefault="0034475C" w:rsidP="0034475C">
      <w:p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  Informacja o przetwarzaniu danych osobowych do celów rekrutacji w ramach konkursu                na stanowisko Dyrektora </w:t>
      </w:r>
      <w:r w:rsidR="002D29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Specjalnego Ośrodka Szkolno-Wychowawczego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80859" w:rsidRPr="00280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im. ks. Jana Twardowskiego </w:t>
      </w:r>
      <w:r w:rsidRPr="003447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Nidzicy.</w:t>
      </w:r>
    </w:p>
    <w:p w:rsidR="005305BF" w:rsidRDefault="005305BF" w:rsidP="005305BF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305BF" w:rsidRPr="0034475C" w:rsidRDefault="005305BF" w:rsidP="005305BF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ZGODA NA PRZETWARZANIE DANYCH OSOBOWYCH</w:t>
      </w:r>
    </w:p>
    <w:p w:rsidR="005305BF" w:rsidRPr="0034475C" w:rsidRDefault="005305BF" w:rsidP="009B5C41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Ja ………………………………………………………………… wyrażam zgodę na przetwarzanie moich danych osobowych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innych, niż wynikających z przepisów prawa, zawartych w</w:t>
      </w: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dokumentach składanych w ramach konkursu na stanowisko dyrektora </w:t>
      </w:r>
      <w:r w:rsidRPr="001862E8">
        <w:rPr>
          <w:rFonts w:ascii="Times New Roman" w:hAnsi="Times New Roman" w:cs="Times New Roman"/>
          <w:kern w:val="0"/>
          <w:sz w:val="24"/>
          <w:szCs w:val="24"/>
          <w14:ligatures w14:val="none"/>
        </w:rPr>
        <w:t>Specjalnego Ośrodka Szkolno-Wychowawczego</w:t>
      </w: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8085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im. ks. Jana Twardowskiego </w:t>
      </w: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Nidzicy, zgodnie z art. 6 ust. 1 lit. a) Rozporządzenia Parlamentu Europejskiego i Rady (UE) 2016/679 z dnia 27 kwietnia 2016 roku oraz ustawą z dnia 10 maja 2018 r. o ochronie danych osobowych (t.j. Dz.U. z 2019 r. poz. 1781).</w:t>
      </w:r>
    </w:p>
    <w:p w:rsidR="005305BF" w:rsidRPr="0034475C" w:rsidRDefault="005305BF" w:rsidP="005305BF">
      <w:pPr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5305BF" w:rsidRDefault="005305BF" w:rsidP="005305B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…………………………………………</w:t>
      </w:r>
    </w:p>
    <w:p w:rsidR="005305BF" w:rsidRPr="0034475C" w:rsidRDefault="005305BF" w:rsidP="005305BF">
      <w:pPr>
        <w:spacing w:after="0" w:line="240" w:lineRule="auto"/>
        <w:ind w:left="4956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Pr="0034475C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miejscowość, data, czytelny podpis </w:t>
      </w:r>
    </w:p>
    <w:p w:rsidR="005305BF" w:rsidRDefault="005305BF" w:rsidP="005305BF">
      <w:pPr>
        <w:spacing w:line="360" w:lineRule="auto"/>
        <w:jc w:val="center"/>
        <w:rPr>
          <w:kern w:val="0"/>
          <w:sz w:val="20"/>
          <w:szCs w:val="20"/>
          <w14:ligatures w14:val="none"/>
        </w:rPr>
      </w:pPr>
    </w:p>
    <w:p w:rsidR="00D44B55" w:rsidRDefault="00D44B55" w:rsidP="005305BF">
      <w:pPr>
        <w:spacing w:line="360" w:lineRule="auto"/>
        <w:jc w:val="center"/>
        <w:rPr>
          <w:kern w:val="0"/>
          <w:sz w:val="20"/>
          <w:szCs w:val="20"/>
          <w14:ligatures w14:val="none"/>
        </w:rPr>
      </w:pPr>
    </w:p>
    <w:p w:rsidR="00D44B55" w:rsidRPr="0034475C" w:rsidRDefault="00D44B55" w:rsidP="005305BF">
      <w:pPr>
        <w:spacing w:line="360" w:lineRule="auto"/>
        <w:jc w:val="center"/>
        <w:rPr>
          <w:kern w:val="0"/>
          <w:sz w:val="20"/>
          <w:szCs w:val="20"/>
          <w14:ligatures w14:val="none"/>
        </w:rPr>
      </w:pPr>
    </w:p>
    <w:p w:rsidR="0034475C" w:rsidRPr="0034475C" w:rsidRDefault="0034475C" w:rsidP="0034475C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4475C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Klauzula informacyjna dotycząca przetwarzania danych osobowych w ramach konkursu na stanowisko dyrektora placówki oświatowej w Powiecie Nidzickim</w:t>
      </w: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34475C" w:rsidRPr="0034475C" w:rsidRDefault="0034475C" w:rsidP="0034475C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34475C" w:rsidRPr="0034475C" w:rsidRDefault="0034475C" w:rsidP="0034475C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4.05.2016), zwanym RODO, informujemy że: </w:t>
      </w:r>
    </w:p>
    <w:p w:rsidR="0034475C" w:rsidRPr="0034475C" w:rsidRDefault="0034475C" w:rsidP="0034475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563C1"/>
          <w:kern w:val="0"/>
          <w:sz w:val="24"/>
          <w:szCs w:val="24"/>
          <w:u w:val="single"/>
          <w14:ligatures w14:val="none"/>
        </w:rPr>
      </w:pP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1. Administratorem Państwa danych osobowych w Starostwie Powiatowym w Nidzicy jest Starosta Nidzicki z siedzibą przy ul. Traugutta 23, 13-100 Nidzica. Mogą się Państwo z nami skontaktować przy pomocy numeru telefonu: +48 (89) 625-32-79 lub mailowo: sekretariat@powiatnidzicki.pl . Administrator wyznaczył Inspektora Ochrony Danych, z którym kontakt możliwy jest za pośrednictwem adresu e-mail: </w:t>
      </w:r>
      <w:hyperlink r:id="rId16" w:history="1">
        <w:r w:rsidRPr="0034475C">
          <w:rPr>
            <w:rFonts w:ascii="Times New Roman" w:hAnsi="Times New Roman" w:cs="Times New Roman"/>
            <w:color w:val="0563C1"/>
            <w:kern w:val="0"/>
            <w:sz w:val="24"/>
            <w:szCs w:val="24"/>
            <w:u w:val="single"/>
            <w14:ligatures w14:val="none"/>
          </w:rPr>
          <w:t>iod@powiatnidzicki.pl</w:t>
        </w:r>
      </w:hyperlink>
    </w:p>
    <w:p w:rsidR="0034475C" w:rsidRPr="0034475C" w:rsidRDefault="0034475C" w:rsidP="0034475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 Pani/Pana dane osobowe będą przetwarzane na podstawie art. 6 ust. 1 lit. c RODO (przetwarzanie jest niezbędne do wypełnienia obowiązku prawnego ciążącego na administratorze), art. 63 ust. 10 ustawy z dnia 14 grudnia 2016 r. Prawo oświatowe (t.j. Dz.U. z 2023 r. poz. 900) oraz rozporządzenia Ministra Edukacji Narodowej z dnia 11 sierpnia 2017 r. w sprawie regulaminu konkursu na stanowisko dyrektora publicznego przedszkola, publicznej szkoły podstawowej, publicznej szkoły ponadpodstawowej lub publicznej placówki, trybu pracy komisji konkursowej (t.j. Dz.U. z 2021 r. poz. 1428) oraz na podstawie dobrowolnej zgody na przetwarzanie danych podanych w zakresie nie wymaganym przepisami prawa. Brak zgody może uniemożliwić przeprowadzenie procedury.</w:t>
      </w:r>
    </w:p>
    <w:p w:rsidR="0034475C" w:rsidRPr="0034475C" w:rsidRDefault="0034475C" w:rsidP="0034475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3. Będziemy przechowywać  Pani/Pana dane osobowe do momentu zakończenia konkursu na stanowisko dyrektora szkoły także przez okres 2 miesięcy po zakończeniu konkursu. W przypadku, gdy w wyniku konkursu nie zostanie Pani/Pan wyłoniona/y jako kandydat na stanowisko dyrektora Pani/Pana dane po upływie 2 miesięcy zostaną zniszczone, a w przypadku gdy zostanie Pani/Pan kandydatem i zostanie powierzone Pani/Panu stanowisko dyrektora dane osobowe będą przetwarzane i przechowywane przez okres wynikający  z Rzeczowego wykazu akt dostępny w siedzibie Urzędu oraz zgodnie z Regulaminem konkursu. </w:t>
      </w:r>
    </w:p>
    <w:p w:rsidR="0034475C" w:rsidRPr="0034475C" w:rsidRDefault="0034475C" w:rsidP="0034475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4. Posiada Pani/Pan prawo do dostępu do swoich danych, sprostowania swoich danych, ograniczenia przetwarzania, prawo do przenoszenia swoich danych, prawo do żądania usunięcia danych osobowych (tzw. Prawo do bycia zapomnianym) , prawo wycofania zgody na przetwarzanie danych w dowolnym momencie (w zakresie danych wymagających zgody). Wycofanie zgody nie ma wpływu na zgodność z prawem przetwarzania, którego dokonano na podstawie Pani/Pana zgody przed jej wycofaniem. </w:t>
      </w:r>
    </w:p>
    <w:p w:rsidR="0034475C" w:rsidRPr="0034475C" w:rsidRDefault="0034475C" w:rsidP="0034475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4475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5.  Przysługuje Pani/Panu  także prawo wniesienia skargi do organu nadzorczego zajmującego się ochroną danych osobowych, tj. Prezesa Urzędu Ochrony Danych Osobowych. </w:t>
      </w:r>
    </w:p>
    <w:p w:rsidR="0034475C" w:rsidRPr="0034475C" w:rsidRDefault="0034475C" w:rsidP="0034475C">
      <w:pPr>
        <w:jc w:val="both"/>
        <w:rPr>
          <w:kern w:val="0"/>
          <w14:ligatures w14:val="none"/>
        </w:rPr>
      </w:pPr>
    </w:p>
    <w:p w:rsidR="0034475C" w:rsidRPr="0034475C" w:rsidRDefault="0034475C" w:rsidP="0034475C">
      <w:pPr>
        <w:jc w:val="both"/>
        <w:rPr>
          <w:kern w:val="0"/>
          <w14:ligatures w14:val="none"/>
        </w:rPr>
      </w:pPr>
    </w:p>
    <w:p w:rsidR="0034475C" w:rsidRPr="0034475C" w:rsidRDefault="0034475C" w:rsidP="0034475C">
      <w:pPr>
        <w:jc w:val="both"/>
        <w:rPr>
          <w:kern w:val="0"/>
          <w14:ligatures w14:val="none"/>
        </w:rPr>
      </w:pPr>
    </w:p>
    <w:p w:rsidR="0034475C" w:rsidRPr="0034475C" w:rsidRDefault="0034475C" w:rsidP="003447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34475C" w:rsidRPr="0034475C" w:rsidRDefault="0034475C" w:rsidP="0034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34475C" w:rsidRDefault="0034475C" w:rsidP="0034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9B5C41" w:rsidRDefault="009B5C41" w:rsidP="0034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9B5C41" w:rsidRDefault="009B5C41" w:rsidP="0034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34475C" w:rsidRPr="0034475C" w:rsidRDefault="0034475C" w:rsidP="00344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34475C" w:rsidRPr="0034475C" w:rsidRDefault="0034475C" w:rsidP="0034475C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54237A" w:rsidRDefault="0034475C" w:rsidP="005305BF">
      <w:pPr>
        <w:spacing w:after="0" w:line="240" w:lineRule="auto"/>
        <w:ind w:left="142" w:hanging="142"/>
        <w:jc w:val="both"/>
      </w:pPr>
      <w:r w:rsidRPr="0034475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*)</w:t>
      </w:r>
      <w:r w:rsidRPr="0034475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Poświadczenia dokumentów przez kandydatów za zgodność z oryginałem</w:t>
      </w:r>
      <w:r w:rsidRPr="0034475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dokonuje się na każdej zapisanej stronie kopii dokumentu; poświadczenie powinno zawierać stwierdzenie: za zgodność z oryginałem, miejscowość, datę poświadczenia oraz czytelny podpis kandydata (imię i nazwisko). Oferty niewłaściwie poświadczone za zgodność z oryginałem podlegają odrzuceniu ze względów formalnych. </w:t>
      </w:r>
    </w:p>
    <w:sectPr w:rsidR="0054237A" w:rsidSect="003666B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1FB0" w:rsidRDefault="00E61FB0">
      <w:pPr>
        <w:spacing w:after="0" w:line="240" w:lineRule="auto"/>
      </w:pPr>
      <w:r>
        <w:separator/>
      </w:r>
    </w:p>
  </w:endnote>
  <w:endnote w:type="continuationSeparator" w:id="0">
    <w:p w:rsidR="00E61FB0" w:rsidRDefault="00E6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F32" w:rsidRPr="006B0489" w:rsidRDefault="00000000" w:rsidP="006B0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F32" w:rsidRPr="00342A1A" w:rsidRDefault="00000000" w:rsidP="00342A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F32" w:rsidRPr="006B0489" w:rsidRDefault="00000000" w:rsidP="006B0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1FB0" w:rsidRDefault="00E61FB0">
      <w:pPr>
        <w:spacing w:after="0" w:line="240" w:lineRule="auto"/>
      </w:pPr>
      <w:r>
        <w:separator/>
      </w:r>
    </w:p>
  </w:footnote>
  <w:footnote w:type="continuationSeparator" w:id="0">
    <w:p w:rsidR="00E61FB0" w:rsidRDefault="00E6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1E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1E5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F32" w:rsidRPr="006B0489" w:rsidRDefault="00000000" w:rsidP="006B0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1281"/>
    <w:multiLevelType w:val="hybridMultilevel"/>
    <w:tmpl w:val="D12C3914"/>
    <w:lvl w:ilvl="0" w:tplc="627A43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41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5C"/>
    <w:rsid w:val="000211A0"/>
    <w:rsid w:val="0014768E"/>
    <w:rsid w:val="001862E8"/>
    <w:rsid w:val="001C16DC"/>
    <w:rsid w:val="00280859"/>
    <w:rsid w:val="002A758A"/>
    <w:rsid w:val="002D2927"/>
    <w:rsid w:val="0034475C"/>
    <w:rsid w:val="00445E8B"/>
    <w:rsid w:val="005305BF"/>
    <w:rsid w:val="0054237A"/>
    <w:rsid w:val="0055612F"/>
    <w:rsid w:val="005E45F9"/>
    <w:rsid w:val="006D6A4B"/>
    <w:rsid w:val="00726CBE"/>
    <w:rsid w:val="00782D2E"/>
    <w:rsid w:val="00790C9F"/>
    <w:rsid w:val="007B2E74"/>
    <w:rsid w:val="008A4D4E"/>
    <w:rsid w:val="008E75A8"/>
    <w:rsid w:val="009633AB"/>
    <w:rsid w:val="009A0026"/>
    <w:rsid w:val="009B5C41"/>
    <w:rsid w:val="009C3A3A"/>
    <w:rsid w:val="00A541E1"/>
    <w:rsid w:val="00AD7468"/>
    <w:rsid w:val="00D20A89"/>
    <w:rsid w:val="00D44B55"/>
    <w:rsid w:val="00DA4A3B"/>
    <w:rsid w:val="00DA5872"/>
    <w:rsid w:val="00E61FB0"/>
    <w:rsid w:val="00F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85AE"/>
  <w15:chartTrackingRefBased/>
  <w15:docId w15:val="{FFF4DAC2-97F9-4A0B-AC1F-9D18B298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75C"/>
  </w:style>
  <w:style w:type="paragraph" w:styleId="Stopka">
    <w:name w:val="footer"/>
    <w:basedOn w:val="Normalny"/>
    <w:link w:val="StopkaZnak"/>
    <w:uiPriority w:val="99"/>
    <w:semiHidden/>
    <w:unhideWhenUsed/>
    <w:rsid w:val="0034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od@powiatnidzicki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2695</Words>
  <Characters>16170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Na podstawie art. 63 ust. 1 i 10 w zw. z art. 29 ust. 1 pkt 2 ustawy z dnia 14 g</vt:lpstr>
    </vt:vector>
  </TitlesOfParts>
  <Company/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Jarka</dc:creator>
  <cp:keywords/>
  <dc:description/>
  <cp:lastModifiedBy>Małgorzata Jarka</cp:lastModifiedBy>
  <cp:revision>20</cp:revision>
  <cp:lastPrinted>2023-06-07T06:15:00Z</cp:lastPrinted>
  <dcterms:created xsi:type="dcterms:W3CDTF">2023-06-05T09:46:00Z</dcterms:created>
  <dcterms:modified xsi:type="dcterms:W3CDTF">2023-06-21T07:54:00Z</dcterms:modified>
</cp:coreProperties>
</file>