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ED1B" w14:textId="5052B941" w:rsidR="003D24B8" w:rsidRPr="00D90CF4" w:rsidRDefault="00051BB8" w:rsidP="00051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>Dyrektor Powiatowego Zarządu Dróg w Nidzicy</w:t>
      </w:r>
    </w:p>
    <w:p w14:paraId="1099CDF4" w14:textId="7B075850" w:rsidR="00051BB8" w:rsidRPr="00D90CF4" w:rsidRDefault="00051BB8" w:rsidP="00051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>Ogłasza nabór kandydatów na wolne stanowisko urzędnicze</w:t>
      </w:r>
    </w:p>
    <w:p w14:paraId="63D3F869" w14:textId="58947813" w:rsidR="00051BB8" w:rsidRPr="00D90CF4" w:rsidRDefault="00473124" w:rsidP="00051B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051BB8" w:rsidRPr="00D90CF4">
        <w:rPr>
          <w:rFonts w:ascii="Arial" w:hAnsi="Arial" w:cs="Arial"/>
          <w:b/>
          <w:bCs/>
          <w:sz w:val="24"/>
          <w:szCs w:val="24"/>
        </w:rPr>
        <w:t xml:space="preserve"> Powiatowym Zarządzie Dróg w Nidzicy</w:t>
      </w:r>
    </w:p>
    <w:p w14:paraId="5A91BD27" w14:textId="6A2E14A6" w:rsidR="00051BB8" w:rsidRPr="00D90CF4" w:rsidRDefault="00051BB8" w:rsidP="00051BB8">
      <w:pPr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73124">
        <w:rPr>
          <w:rFonts w:ascii="Arial" w:hAnsi="Arial" w:cs="Arial"/>
          <w:b/>
          <w:bCs/>
          <w:sz w:val="24"/>
          <w:szCs w:val="24"/>
        </w:rPr>
        <w:t xml:space="preserve">                               u</w:t>
      </w:r>
      <w:bookmarkStart w:id="0" w:name="_GoBack"/>
      <w:bookmarkEnd w:id="0"/>
      <w:r w:rsidRPr="00D90CF4">
        <w:rPr>
          <w:rFonts w:ascii="Arial" w:hAnsi="Arial" w:cs="Arial"/>
          <w:b/>
          <w:bCs/>
          <w:sz w:val="24"/>
          <w:szCs w:val="24"/>
        </w:rPr>
        <w:t>l: Kolejowa 29,   13-100 Nidzica</w:t>
      </w:r>
    </w:p>
    <w:p w14:paraId="13FC40C7" w14:textId="77777777" w:rsidR="00051BB8" w:rsidRPr="00D90CF4" w:rsidRDefault="00051BB8" w:rsidP="00051BB8">
      <w:pPr>
        <w:jc w:val="center"/>
        <w:rPr>
          <w:rFonts w:ascii="Arial" w:hAnsi="Arial" w:cs="Arial"/>
          <w:sz w:val="24"/>
          <w:szCs w:val="24"/>
        </w:rPr>
      </w:pPr>
    </w:p>
    <w:p w14:paraId="2B13850D" w14:textId="77A5B158" w:rsidR="00051BB8" w:rsidRPr="00D90CF4" w:rsidRDefault="00051BB8" w:rsidP="00051B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>Specjalista ds. drogowych</w:t>
      </w:r>
    </w:p>
    <w:p w14:paraId="2A917C33" w14:textId="712FD17D" w:rsidR="00051BB8" w:rsidRPr="00D90CF4" w:rsidRDefault="006D4868" w:rsidP="00051B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051BB8" w:rsidRPr="00D90C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051BB8" w:rsidRPr="00D90CF4">
        <w:rPr>
          <w:rFonts w:ascii="Arial" w:hAnsi="Arial" w:cs="Arial"/>
          <w:b/>
          <w:bCs/>
          <w:sz w:val="24"/>
          <w:szCs w:val="24"/>
        </w:rPr>
        <w:t>ziale technicznym</w:t>
      </w:r>
    </w:p>
    <w:p w14:paraId="6E436A37" w14:textId="734DEC5C" w:rsidR="00051BB8" w:rsidRPr="00D5494F" w:rsidRDefault="00051BB8" w:rsidP="00051BB8">
      <w:pPr>
        <w:rPr>
          <w:rFonts w:ascii="Arial" w:hAnsi="Arial" w:cs="Arial"/>
          <w:sz w:val="24"/>
          <w:szCs w:val="24"/>
        </w:rPr>
      </w:pPr>
      <w:r w:rsidRPr="00D5494F">
        <w:rPr>
          <w:rFonts w:ascii="Arial" w:hAnsi="Arial" w:cs="Arial"/>
          <w:b/>
          <w:bCs/>
          <w:sz w:val="24"/>
          <w:szCs w:val="24"/>
        </w:rPr>
        <w:t>Miejsce pracy:</w:t>
      </w:r>
      <w:r w:rsidRPr="00D5494F">
        <w:rPr>
          <w:rFonts w:ascii="Arial" w:hAnsi="Arial" w:cs="Arial"/>
          <w:sz w:val="24"/>
          <w:szCs w:val="24"/>
        </w:rPr>
        <w:t xml:space="preserve"> Powiatowy Zarząd Dróg w Nidzicy</w:t>
      </w:r>
    </w:p>
    <w:p w14:paraId="0F7178F7" w14:textId="444BED78" w:rsidR="00051BB8" w:rsidRPr="00D5494F" w:rsidRDefault="00051BB8" w:rsidP="00051BB8">
      <w:pPr>
        <w:rPr>
          <w:rFonts w:ascii="Arial" w:hAnsi="Arial" w:cs="Arial"/>
          <w:sz w:val="24"/>
          <w:szCs w:val="24"/>
        </w:rPr>
      </w:pPr>
      <w:r w:rsidRPr="00D5494F">
        <w:rPr>
          <w:rFonts w:ascii="Arial" w:hAnsi="Arial" w:cs="Arial"/>
          <w:b/>
          <w:bCs/>
          <w:sz w:val="24"/>
          <w:szCs w:val="24"/>
        </w:rPr>
        <w:t>Ilość  stanowisk</w:t>
      </w:r>
      <w:r w:rsidRPr="00D5494F">
        <w:rPr>
          <w:rFonts w:ascii="Arial" w:hAnsi="Arial" w:cs="Arial"/>
          <w:sz w:val="24"/>
          <w:szCs w:val="24"/>
        </w:rPr>
        <w:t>-1</w:t>
      </w:r>
    </w:p>
    <w:p w14:paraId="2FE1F64D" w14:textId="6BFF7A51" w:rsidR="00051BB8" w:rsidRPr="00D5494F" w:rsidRDefault="00051BB8" w:rsidP="00051BB8">
      <w:pPr>
        <w:rPr>
          <w:rFonts w:ascii="Arial" w:hAnsi="Arial" w:cs="Arial"/>
          <w:sz w:val="24"/>
          <w:szCs w:val="24"/>
        </w:rPr>
      </w:pPr>
      <w:r w:rsidRPr="00D5494F">
        <w:rPr>
          <w:rFonts w:ascii="Arial" w:hAnsi="Arial" w:cs="Arial"/>
          <w:b/>
          <w:bCs/>
          <w:sz w:val="24"/>
          <w:szCs w:val="24"/>
        </w:rPr>
        <w:t>Wymiar czasu pracy</w:t>
      </w:r>
      <w:r w:rsidRPr="00D5494F">
        <w:rPr>
          <w:rFonts w:ascii="Arial" w:hAnsi="Arial" w:cs="Arial"/>
          <w:sz w:val="24"/>
          <w:szCs w:val="24"/>
        </w:rPr>
        <w:t>-pełen etat</w:t>
      </w:r>
    </w:p>
    <w:p w14:paraId="69EDC946" w14:textId="77777777" w:rsidR="00823A14" w:rsidRPr="00D5494F" w:rsidRDefault="00051BB8" w:rsidP="00823A14">
      <w:pPr>
        <w:rPr>
          <w:rFonts w:ascii="Arial" w:hAnsi="Arial" w:cs="Arial"/>
          <w:sz w:val="24"/>
          <w:szCs w:val="24"/>
        </w:rPr>
      </w:pPr>
      <w:r w:rsidRPr="00D5494F">
        <w:rPr>
          <w:rFonts w:ascii="Arial" w:hAnsi="Arial" w:cs="Arial"/>
          <w:b/>
          <w:bCs/>
          <w:sz w:val="24"/>
          <w:szCs w:val="24"/>
        </w:rPr>
        <w:t>Przewidywany termin zatrudnienia</w:t>
      </w:r>
      <w:r w:rsidRPr="00D5494F">
        <w:rPr>
          <w:rFonts w:ascii="Arial" w:hAnsi="Arial" w:cs="Arial"/>
          <w:sz w:val="24"/>
          <w:szCs w:val="24"/>
        </w:rPr>
        <w:t>: listopad 2020</w:t>
      </w:r>
    </w:p>
    <w:p w14:paraId="4C70E361" w14:textId="4E7B1AF1" w:rsidR="00823A14" w:rsidRPr="00D90CF4" w:rsidRDefault="00051BB8" w:rsidP="00823A14">
      <w:pPr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>1.Wymagania</w:t>
      </w:r>
      <w:r w:rsidR="00823A14" w:rsidRPr="00D90CF4">
        <w:rPr>
          <w:rFonts w:ascii="Arial" w:hAnsi="Arial" w:cs="Arial"/>
          <w:b/>
          <w:bCs/>
          <w:sz w:val="24"/>
          <w:szCs w:val="24"/>
        </w:rPr>
        <w:t xml:space="preserve"> niezbędne:</w:t>
      </w:r>
    </w:p>
    <w:p w14:paraId="7B65361E" w14:textId="005B5FA5" w:rsidR="00823A14" w:rsidRPr="00D90CF4" w:rsidRDefault="00823A14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obywatelstwo polskie,</w:t>
      </w:r>
    </w:p>
    <w:p w14:paraId="74DA045F" w14:textId="30F99B06" w:rsidR="00823A14" w:rsidRDefault="00B404C3" w:rsidP="00043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149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1" w:name="_Hlk54694783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23A14"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wykształcenie wyższe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kierunku technicznym -drogownictwo, budownictwo    (ewentualnie kierunki pokrewne z budownictwem), administracyjne, ochrona środowiska.</w:t>
      </w:r>
    </w:p>
    <w:bookmarkEnd w:id="1"/>
    <w:p w14:paraId="40D66896" w14:textId="7C215B86" w:rsidR="006D4868" w:rsidRPr="00D90CF4" w:rsidRDefault="006D4868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prawo jazdy kat.</w:t>
      </w:r>
      <w:r w:rsidR="007B227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</w:t>
      </w:r>
    </w:p>
    <w:p w14:paraId="6AE6AADE" w14:textId="77777777" w:rsidR="00823A14" w:rsidRPr="00D90CF4" w:rsidRDefault="00823A14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co najmniej pięcioletnie doświadczenie zawodowe w administracji publicznej,</w:t>
      </w:r>
    </w:p>
    <w:p w14:paraId="67840407" w14:textId="693C1BAB" w:rsidR="00823A14" w:rsidRPr="00AD38D1" w:rsidRDefault="00823A14" w:rsidP="00AD3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znajomość przepisów ustawy o  finansach publicznych</w:t>
      </w:r>
    </w:p>
    <w:p w14:paraId="4E9B811F" w14:textId="3B7F178F" w:rsidR="00823A14" w:rsidRPr="00D90CF4" w:rsidRDefault="00823A14" w:rsidP="000431D9">
      <w:pPr>
        <w:numPr>
          <w:ilvl w:val="0"/>
          <w:numId w:val="2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 w:hanging="29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znajomość przepisów ustawy o samorządzie powiatowym i pracownikach </w:t>
      </w:r>
      <w:r w:rsidR="000431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samorządowych,</w:t>
      </w:r>
    </w:p>
    <w:p w14:paraId="3EB5506A" w14:textId="77777777" w:rsidR="00823A14" w:rsidRPr="00D90CF4" w:rsidRDefault="00823A14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znajomość przepisów ustawy Kodeks postępowania administracyjnego,</w:t>
      </w:r>
    </w:p>
    <w:p w14:paraId="4CDAB74B" w14:textId="77777777" w:rsidR="00823A14" w:rsidRPr="00D90CF4" w:rsidRDefault="00823A14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znajomość przepisów ustawy o ochronie danych osobowych,</w:t>
      </w:r>
    </w:p>
    <w:p w14:paraId="5E99787A" w14:textId="69D49CA2" w:rsidR="00823A14" w:rsidRPr="00D90CF4" w:rsidRDefault="00823A14" w:rsidP="00823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umiejętność obsługi komputera (aplikacje WORD, EXCEL),</w:t>
      </w:r>
    </w:p>
    <w:p w14:paraId="4061C738" w14:textId="07B36023" w:rsidR="00051BB8" w:rsidRPr="00D90CF4" w:rsidRDefault="00823A14" w:rsidP="000431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149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kandydat nie może być skazany prawomocnym wyrokiem sądu za umyślne przestępstwo ścigane z oskarżenia publicznego lub umyślne przestępstwo skarbowe</w:t>
      </w:r>
      <w:r w:rsidRPr="00D90CF4">
        <w:rPr>
          <w:rFonts w:ascii="Arial" w:hAnsi="Arial" w:cs="Arial"/>
          <w:b/>
          <w:bCs/>
          <w:sz w:val="24"/>
          <w:szCs w:val="24"/>
        </w:rPr>
        <w:t>.</w:t>
      </w:r>
    </w:p>
    <w:p w14:paraId="077BD8CA" w14:textId="73561E69" w:rsidR="00823A14" w:rsidRPr="00D90CF4" w:rsidRDefault="00823A14" w:rsidP="00823A1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D90CF4">
        <w:rPr>
          <w:rFonts w:ascii="Arial" w:hAnsi="Arial" w:cs="Arial"/>
          <w:b/>
          <w:bCs/>
          <w:sz w:val="24"/>
          <w:szCs w:val="24"/>
        </w:rPr>
        <w:t>2. Wymagania dodatkowe:</w:t>
      </w:r>
    </w:p>
    <w:p w14:paraId="3AEB9C76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samodzielność, inicjatywa, umiejętność  podejmowania decyzji</w:t>
      </w:r>
    </w:p>
    <w:p w14:paraId="7BDE37ED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wysoka kultura osobista,</w:t>
      </w:r>
    </w:p>
    <w:p w14:paraId="17146FDE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dyspozycyjność,</w:t>
      </w:r>
    </w:p>
    <w:p w14:paraId="0614595D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odpowiedzialność, dobra organizacja pracy,</w:t>
      </w:r>
    </w:p>
    <w:p w14:paraId="55B503B9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kreatywność, umiejętność nawiązywania kontaktów i współpracy w zespole,</w:t>
      </w:r>
    </w:p>
    <w:p w14:paraId="1C5CC03A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zaangażowanie w wykonywane działania,</w:t>
      </w:r>
    </w:p>
    <w:p w14:paraId="2D4739C1" w14:textId="77777777" w:rsidR="00823A14" w:rsidRPr="00D90CF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umiejętność konstruktywnego rozwiązywania problemów,</w:t>
      </w:r>
    </w:p>
    <w:p w14:paraId="207F5BEF" w14:textId="3B6BF4F8" w:rsidR="00823A14" w:rsidRDefault="00823A14" w:rsidP="00823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komunikatywność.</w:t>
      </w:r>
    </w:p>
    <w:p w14:paraId="37A1A529" w14:textId="77777777" w:rsidR="00AD38D1" w:rsidRPr="00D90CF4" w:rsidRDefault="00AD38D1" w:rsidP="00AD38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52EE1C7" w14:textId="77777777" w:rsidR="00BC4C5D" w:rsidRPr="00D90CF4" w:rsidRDefault="00BC4C5D" w:rsidP="00BC4C5D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1846035B" w14:textId="2A51248F" w:rsidR="00823A14" w:rsidRPr="00D90CF4" w:rsidRDefault="00823A14" w:rsidP="00823A14">
      <w:pPr>
        <w:shd w:val="clear" w:color="auto" w:fill="FFFFFF"/>
        <w:spacing w:before="100" w:beforeAutospacing="1" w:after="100" w:afterAutospacing="1" w:line="240" w:lineRule="auto"/>
        <w:ind w:left="495" w:hanging="495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3. Zakres wykonywanych zadań na stanowisku:</w:t>
      </w:r>
    </w:p>
    <w:p w14:paraId="34247BD4" w14:textId="0023C9B6" w:rsidR="00823A14" w:rsidRPr="00D90CF4" w:rsidRDefault="00766033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przyjmowanie i rozpatrywanie wniosków na zajęcie pasa drogowego </w:t>
      </w:r>
    </w:p>
    <w:p w14:paraId="76AF4190" w14:textId="1D47C5A5" w:rsidR="00823A14" w:rsidRPr="00D90CF4" w:rsidRDefault="00766033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uzgadnianie projektów decyzji o warunkach zabudowy</w:t>
      </w:r>
    </w:p>
    <w:p w14:paraId="3C733171" w14:textId="56F386CF" w:rsidR="00823A14" w:rsidRPr="00D90CF4" w:rsidRDefault="00766033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wydawanie decyzji i postanowień na prowadzenie robót w pasie drogowym</w:t>
      </w:r>
    </w:p>
    <w:p w14:paraId="2A3C86E8" w14:textId="2B1A3D01" w:rsidR="00823A14" w:rsidRDefault="00766033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naliczanie opłat za zajęcie pasa drogowego </w:t>
      </w:r>
      <w:r w:rsidR="00823A14"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</w:p>
    <w:p w14:paraId="28A31A85" w14:textId="60C3F2DB" w:rsidR="00766033" w:rsidRDefault="00766033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uzgadnianie przejazdów pojazdów nienormatywnych</w:t>
      </w:r>
      <w:r w:rsidR="00E063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</w:p>
    <w:p w14:paraId="584898B1" w14:textId="1355451A" w:rsidR="00E0635D" w:rsidRDefault="00E0635D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prowadzenie ewidencji wydanych decyzji na zajęcie pasa drogowego</w:t>
      </w:r>
    </w:p>
    <w:p w14:paraId="4948A08E" w14:textId="09B6FA64" w:rsidR="00E0635D" w:rsidRDefault="00E0635D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prowadzenie całokształtu spraw związanych z wycinką drzew przydrożnych oraz krzewów</w:t>
      </w:r>
    </w:p>
    <w:p w14:paraId="4BB0870C" w14:textId="639420EE" w:rsidR="00E0635D" w:rsidRDefault="00E0635D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udział w pracach przy zimowym utrzymaniu dróg -pełnienie dyżurów przy zimowym utrzymaniu dróg,</w:t>
      </w:r>
    </w:p>
    <w:p w14:paraId="44C02786" w14:textId="7A1D2780" w:rsidR="00DF0F2D" w:rsidRPr="00D90CF4" w:rsidRDefault="00DF0F2D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ochrona środowiska</w:t>
      </w:r>
    </w:p>
    <w:p w14:paraId="25C3A094" w14:textId="48B4A1EF" w:rsidR="00823A14" w:rsidRPr="00D90CF4" w:rsidRDefault="00823A14" w:rsidP="00823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wykonywanie innych czynności zleconych przez </w:t>
      </w:r>
      <w:r w:rsidR="00E063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Dyrektora i K</w:t>
      </w: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ierownika działu.</w:t>
      </w:r>
    </w:p>
    <w:p w14:paraId="05F43C66" w14:textId="6A8D70DA" w:rsidR="00823A14" w:rsidRPr="00D90CF4" w:rsidRDefault="00823A14" w:rsidP="00823A14">
      <w:pPr>
        <w:shd w:val="clear" w:color="auto" w:fill="FFFFFF"/>
        <w:spacing w:before="100" w:beforeAutospacing="1" w:after="100" w:afterAutospacing="1" w:line="240" w:lineRule="auto"/>
        <w:ind w:left="495" w:hanging="495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4. Warunki pracy na danym stanowisku pracy:</w:t>
      </w:r>
    </w:p>
    <w:p w14:paraId="51C20BDC" w14:textId="7E79ED01" w:rsidR="00823A14" w:rsidRPr="00D90CF4" w:rsidRDefault="00823A14" w:rsidP="00823A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praca umysłowa o różnym stopniu skomplikowania,</w:t>
      </w:r>
    </w:p>
    <w:p w14:paraId="1C4DD256" w14:textId="77777777" w:rsidR="00823A14" w:rsidRPr="00D90CF4" w:rsidRDefault="00823A14" w:rsidP="00823A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środki pracy: komputer z drukarką, kserokopiarka,, niszczarka, faks i typowe narzędzia ręczne niezbędne w pracy biurowej, częste kontakty z petentami,</w:t>
      </w:r>
    </w:p>
    <w:p w14:paraId="1E511CB0" w14:textId="4AD206CF" w:rsidR="00823A14" w:rsidRPr="000D7D3B" w:rsidRDefault="00823A14" w:rsidP="000D7D3B">
      <w:pPr>
        <w:numPr>
          <w:ilvl w:val="0"/>
          <w:numId w:val="5"/>
        </w:numPr>
        <w:pBdr>
          <w:bottom w:val="single" w:sz="6" w:space="0" w:color="DDDDDD"/>
        </w:pBdr>
        <w:shd w:val="clear" w:color="auto" w:fill="FFFFFF"/>
        <w:spacing w:before="75" w:beforeAutospacing="1" w:after="75" w:afterAutospacing="1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praca jednozmianowa w pełnym wymiarze czasu pracy, w pomieszczeniu biurowym  Powiatowego </w:t>
      </w:r>
      <w:r w:rsidRPr="000D7D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Zarządu Dróg w Nidzicy</w:t>
      </w:r>
    </w:p>
    <w:p w14:paraId="08CB3DA2" w14:textId="7F5DDD55" w:rsidR="00823A14" w:rsidRPr="00D5494F" w:rsidRDefault="00D90CF4" w:rsidP="00823A14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5</w:t>
      </w:r>
      <w:r w:rsidR="00823A14"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</w:t>
      </w:r>
      <w:r w:rsidR="00823A14" w:rsidRPr="00D5494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Wskaźnik zatrudnienia osób niepełnosprawnych w rozumieniu przepisów ustawy o rehabilitacji zawodowej i społecznej oraz zatrudnieniu niepełnosprawnych w miesiącu poprzedzającym datę upublicznienia ogłoszeni o naborze jest niższy niż 6 %</w:t>
      </w:r>
    </w:p>
    <w:p w14:paraId="1CEB2A7B" w14:textId="560FA560" w:rsidR="00823A14" w:rsidRPr="00D90CF4" w:rsidRDefault="00823A14" w:rsidP="00823A14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6. Wymagane dokumenty:</w:t>
      </w:r>
    </w:p>
    <w:p w14:paraId="127143C2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życiorys (CV),</w:t>
      </w:r>
    </w:p>
    <w:p w14:paraId="1E412652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list motywacyjny,</w:t>
      </w:r>
    </w:p>
    <w:p w14:paraId="4467DE26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kwestionariusz osobowy dla kandydata ubiegającego się o zatrudnienie,</w:t>
      </w:r>
    </w:p>
    <w:p w14:paraId="5FC220C9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 dyplomów potwierdzających wykształcenie,</w:t>
      </w:r>
    </w:p>
    <w:p w14:paraId="357095B6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  świadectw pracy,</w:t>
      </w:r>
    </w:p>
    <w:p w14:paraId="3B2C4707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aktualne zaświadczenie o zatrudnieniu – w przypadku trwania stosunku pracy,</w:t>
      </w:r>
    </w:p>
    <w:p w14:paraId="2CAD9E34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kserokopie  zaświadczeń o ukończonych kursach, szkoleniach,</w:t>
      </w:r>
    </w:p>
    <w:p w14:paraId="1B9AEF62" w14:textId="77777777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potwierdzone za zgodność z oryginałem inne dodatkowe dokumenty potwierdzające posiadane kwalifikacje i umiejętności,</w:t>
      </w:r>
    </w:p>
    <w:p w14:paraId="21DE48D0" w14:textId="4043BD0B" w:rsidR="00BC4C5D" w:rsidRPr="00BC4C5D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kopia dokumentu potwierdzającego niepełnosprawność, w przypadku ubiegania się o stanowisko przez osobę niepełnosprawną,</w:t>
      </w:r>
    </w:p>
    <w:p w14:paraId="679C0E9B" w14:textId="248F27C1" w:rsidR="00BC4C5D" w:rsidRPr="00D90CF4" w:rsidRDefault="00BC4C5D" w:rsidP="00BC4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podpisane oświadczenia o pełni praw publicznych, o niekaralności, o pełnej zdolności do czynności prawnych oraz podpisaną klauzulę informacyjną.</w:t>
      </w:r>
    </w:p>
    <w:p w14:paraId="0E56BF58" w14:textId="435B7F47" w:rsidR="00BC4C5D" w:rsidRPr="00D90CF4" w:rsidRDefault="00BC4C5D" w:rsidP="00BC4C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D90CF4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wybranym kandydatem pierwsza umowa zostanie zawarta na czas określony.</w:t>
      </w:r>
    </w:p>
    <w:p w14:paraId="282EA162" w14:textId="1FF1F73C" w:rsidR="00BC4C5D" w:rsidRPr="00D90CF4" w:rsidRDefault="00BC4C5D" w:rsidP="00BC4C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0A668FA" w14:textId="77777777" w:rsidR="00BC4C5D" w:rsidRPr="00D90CF4" w:rsidRDefault="00BC4C5D" w:rsidP="00BC4C5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3AF21A00" w14:textId="43188FDD" w:rsidR="00BC4C5D" w:rsidRPr="00BC4C5D" w:rsidRDefault="00BC4C5D" w:rsidP="00BC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Wymagane dokumenty aplikacyjne należy przesłać pocztą bądź złożyć osobiście w sekretariacie Powiatowego Zarządu Dróg w Nidzicy, ul. Kolejowa 29, w terminie do dnia </w:t>
      </w:r>
      <w:r w:rsidR="007B2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li</w:t>
      </w:r>
      <w:r w:rsidR="007B227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stopad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2020 r. </w:t>
      </w: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 godz. 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12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w zamkniętej kopercie z dopiskiem: 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„Dotyczy naboru na stanowisko – </w:t>
      </w:r>
      <w:r w:rsidR="00DF0F2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S</w:t>
      </w:r>
      <w:r w:rsidRPr="00BC4C5D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pecjalista ds. drogowych</w:t>
      </w:r>
    </w:p>
    <w:p w14:paraId="74DC5427" w14:textId="77777777" w:rsidR="00BC4C5D" w:rsidRPr="00BC4C5D" w:rsidRDefault="00BC4C5D" w:rsidP="00BC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Aplikacje, które wpłyną do Powiatowego Zarządu Dróg w Nidzicy po określonym terminie nie będą rozpatrywane.</w:t>
      </w:r>
    </w:p>
    <w:p w14:paraId="43955A6C" w14:textId="77777777" w:rsidR="00BC4C5D" w:rsidRPr="00BC4C5D" w:rsidRDefault="00BC4C5D" w:rsidP="00BC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Oferty, które będą niekompletne nie będą rozpatrywane.</w:t>
      </w:r>
    </w:p>
    <w:p w14:paraId="53BABD9F" w14:textId="77777777" w:rsidR="00BC4C5D" w:rsidRPr="00BC4C5D" w:rsidRDefault="00BC4C5D" w:rsidP="00BC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C4C5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Kandydaci spełniający wymagania formalne zostaną zaproszeni do udziału w rozmowie kwalifikacyjnej.</w:t>
      </w:r>
    </w:p>
    <w:p w14:paraId="30F75D60" w14:textId="3E09552D" w:rsidR="00BC4C5D" w:rsidRPr="00BC4C5D" w:rsidRDefault="00BC4C5D" w:rsidP="00BC4C5D">
      <w:pPr>
        <w:rPr>
          <w:sz w:val="24"/>
          <w:szCs w:val="24"/>
        </w:rPr>
      </w:pPr>
    </w:p>
    <w:p w14:paraId="07158614" w14:textId="59D63FA8" w:rsidR="00BC4C5D" w:rsidRDefault="00BC4C5D" w:rsidP="00BC4C5D">
      <w:r>
        <w:t>Informacja o wyniku wyboru będzie umieszczona na stronie internetowej Biuletynu Informacji Publicznej (bip.warmia.mazury.pl/</w:t>
      </w:r>
      <w:proofErr w:type="spellStart"/>
      <w:r>
        <w:t>powiat_nidzicki</w:t>
      </w:r>
      <w:proofErr w:type="spellEnd"/>
      <w:r>
        <w:t>) oraz na tablicy informacyjnej w siedzibie Powiatowego Zarządu Dróg w Nidzicy przy ul: Kolejowej 29, I piętro.</w:t>
      </w:r>
    </w:p>
    <w:p w14:paraId="314830CA" w14:textId="77777777" w:rsidR="00BC4C5D" w:rsidRPr="00823A14" w:rsidRDefault="00BC4C5D" w:rsidP="00823A14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4F2F56D4" w14:textId="28C63BD2" w:rsidR="00823A14" w:rsidRPr="00823A14" w:rsidRDefault="00823A14" w:rsidP="00823A14">
      <w:pPr>
        <w:shd w:val="clear" w:color="auto" w:fill="FFFFFF"/>
        <w:spacing w:before="100" w:beforeAutospacing="1" w:after="100" w:afterAutospacing="1" w:line="240" w:lineRule="auto"/>
        <w:ind w:left="495" w:hanging="495"/>
        <w:rPr>
          <w:rFonts w:eastAsia="Times New Roman" w:cstheme="minorHAnsi"/>
          <w:b/>
          <w:bCs/>
          <w:color w:val="333333"/>
          <w:lang w:eastAsia="pl-PL"/>
        </w:rPr>
      </w:pPr>
    </w:p>
    <w:p w14:paraId="49D99310" w14:textId="77777777" w:rsidR="00823A14" w:rsidRPr="00823A14" w:rsidRDefault="00823A14" w:rsidP="00823A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14:paraId="47306CEB" w14:textId="77777777" w:rsidR="00823A14" w:rsidRPr="00051BB8" w:rsidRDefault="00823A14" w:rsidP="00051BB8">
      <w:pPr>
        <w:rPr>
          <w:b/>
          <w:bCs/>
        </w:rPr>
      </w:pPr>
    </w:p>
    <w:p w14:paraId="41F22A31" w14:textId="77777777" w:rsidR="00051BB8" w:rsidRPr="00051BB8" w:rsidRDefault="00051BB8" w:rsidP="00051BB8">
      <w:pPr>
        <w:rPr>
          <w:b/>
          <w:bCs/>
        </w:rPr>
      </w:pPr>
    </w:p>
    <w:sectPr w:rsidR="00051BB8" w:rsidRPr="0005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141"/>
    <w:multiLevelType w:val="multilevel"/>
    <w:tmpl w:val="126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808"/>
    <w:multiLevelType w:val="multilevel"/>
    <w:tmpl w:val="516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7B39"/>
    <w:multiLevelType w:val="multilevel"/>
    <w:tmpl w:val="2B3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415EC"/>
    <w:multiLevelType w:val="multilevel"/>
    <w:tmpl w:val="8B944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B164B"/>
    <w:multiLevelType w:val="multilevel"/>
    <w:tmpl w:val="FF2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B6FF5"/>
    <w:multiLevelType w:val="hybridMultilevel"/>
    <w:tmpl w:val="861A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8"/>
    <w:rsid w:val="00026658"/>
    <w:rsid w:val="000431D9"/>
    <w:rsid w:val="00051BB8"/>
    <w:rsid w:val="000D7D3B"/>
    <w:rsid w:val="00323E7A"/>
    <w:rsid w:val="003D24B8"/>
    <w:rsid w:val="00473124"/>
    <w:rsid w:val="006D4868"/>
    <w:rsid w:val="00766033"/>
    <w:rsid w:val="007B227D"/>
    <w:rsid w:val="00823A14"/>
    <w:rsid w:val="00AD38D1"/>
    <w:rsid w:val="00B404C3"/>
    <w:rsid w:val="00BC4C5D"/>
    <w:rsid w:val="00D5494F"/>
    <w:rsid w:val="00D90CF4"/>
    <w:rsid w:val="00DF0F2D"/>
    <w:rsid w:val="00E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9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xxx</cp:lastModifiedBy>
  <cp:revision>15</cp:revision>
  <cp:lastPrinted>2020-10-27T11:44:00Z</cp:lastPrinted>
  <dcterms:created xsi:type="dcterms:W3CDTF">2020-10-13T07:26:00Z</dcterms:created>
  <dcterms:modified xsi:type="dcterms:W3CDTF">2020-10-29T08:38:00Z</dcterms:modified>
</cp:coreProperties>
</file>